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F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A134BF" w:rsidRPr="009E2D61">
        <w:rPr>
          <w:b/>
          <w:sz w:val="24"/>
          <w:szCs w:val="24"/>
        </w:rPr>
        <w:t>4</w:t>
      </w:r>
      <w:r w:rsidRPr="009E2D61">
        <w:rPr>
          <w:b/>
          <w:sz w:val="24"/>
          <w:szCs w:val="24"/>
        </w:rPr>
        <w:t xml:space="preserve"> годы»</w:t>
      </w:r>
    </w:p>
    <w:p w:rsidR="00B269AD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EC0069">
        <w:rPr>
          <w:b/>
          <w:sz w:val="24"/>
          <w:szCs w:val="24"/>
        </w:rPr>
        <w:t>июля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6411FF" w:rsidRPr="009E2D61">
        <w:rPr>
          <w:b/>
          <w:sz w:val="24"/>
          <w:szCs w:val="24"/>
        </w:rPr>
        <w:t>2</w:t>
      </w:r>
      <w:r w:rsidR="00905F4E" w:rsidRPr="009E2D61">
        <w:rPr>
          <w:b/>
          <w:sz w:val="24"/>
          <w:szCs w:val="24"/>
        </w:rPr>
        <w:t xml:space="preserve"> года</w:t>
      </w:r>
    </w:p>
    <w:p w:rsidR="0028433F" w:rsidRPr="009E2D61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0F2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F2139">
              <w:rPr>
                <w:sz w:val="24"/>
                <w:szCs w:val="24"/>
              </w:rPr>
              <w:t>1полугодие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E2D61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P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C2031B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0F2139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F2139">
              <w:rPr>
                <w:b/>
                <w:sz w:val="20"/>
              </w:rPr>
              <w:t>3 523 899,00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0F2139" w:rsidRDefault="000F2139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F2139">
              <w:rPr>
                <w:b/>
                <w:sz w:val="22"/>
                <w:szCs w:val="22"/>
              </w:rPr>
              <w:t>1 814 096,20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Pr="000F2139" w:rsidRDefault="000F2139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1" w:rsidRDefault="009E2D61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9E2D61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0F2139" w:rsidRDefault="00B429F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0F2139">
              <w:rPr>
                <w:b/>
                <w:sz w:val="20"/>
              </w:rPr>
              <w:t>3 523 899,00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0F2139" w:rsidRDefault="000F213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F2139">
              <w:rPr>
                <w:b/>
                <w:sz w:val="22"/>
                <w:szCs w:val="22"/>
              </w:rPr>
              <w:t>1 814 096,20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0F2139" w:rsidRDefault="000F2139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Pr="009E2D61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Pr="00ED4D3F" w:rsidRDefault="00781A6A" w:rsidP="00781A6A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81A6A">
              <w:rPr>
                <w:b/>
                <w:sz w:val="20"/>
              </w:rPr>
              <w:t>1 918 849,00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1 016 234,77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52,9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3245D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48B0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Pr="009E2D61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81A6A" w:rsidRDefault="004F6E63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81A6A">
              <w:rPr>
                <w:b/>
                <w:sz w:val="20"/>
              </w:rPr>
              <w:t>1 918 849,00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81A6A" w:rsidRDefault="00781A6A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1 016 234,77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81A6A" w:rsidRDefault="00781A6A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52,9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3245D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9E2D61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EC0069" w:rsidRDefault="00C63A67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C0069">
              <w:rPr>
                <w:sz w:val="22"/>
                <w:szCs w:val="22"/>
              </w:rPr>
              <w:t>7</w:t>
            </w:r>
            <w:r w:rsidR="00EC0069" w:rsidRPr="00EC0069">
              <w:rPr>
                <w:sz w:val="22"/>
                <w:szCs w:val="22"/>
              </w:rPr>
              <w:t>52</w:t>
            </w:r>
            <w:r w:rsidRPr="00EC0069">
              <w:rPr>
                <w:sz w:val="22"/>
                <w:szCs w:val="22"/>
              </w:rPr>
              <w:t> </w:t>
            </w:r>
            <w:r w:rsidR="00EC0069" w:rsidRPr="00EC0069">
              <w:rPr>
                <w:sz w:val="22"/>
                <w:szCs w:val="22"/>
              </w:rPr>
              <w:t>102</w:t>
            </w:r>
            <w:r w:rsidRPr="00EC006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EC0069" w:rsidRDefault="00EC006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C0069">
              <w:rPr>
                <w:sz w:val="22"/>
                <w:szCs w:val="22"/>
              </w:rPr>
              <w:t>529 239,54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EC0069" w:rsidRDefault="00EC006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C0069">
              <w:rPr>
                <w:sz w:val="22"/>
                <w:szCs w:val="22"/>
              </w:rPr>
              <w:t>70,4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EC0069" w:rsidRDefault="00EC0069" w:rsidP="00C63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C0069">
              <w:rPr>
                <w:sz w:val="20"/>
              </w:rPr>
              <w:t>1 083 849,00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EC0069" w:rsidRDefault="00EC006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C0069">
              <w:rPr>
                <w:sz w:val="22"/>
                <w:szCs w:val="22"/>
              </w:rPr>
              <w:t>463 528,8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EC0069" w:rsidRDefault="00EC006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C0069">
              <w:rPr>
                <w:sz w:val="22"/>
                <w:szCs w:val="22"/>
              </w:rPr>
              <w:t>42,8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C63A67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запланированы на </w:t>
            </w:r>
            <w:r w:rsidR="00EC00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EC00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квартал 2022 г.</w:t>
            </w:r>
          </w:p>
        </w:tc>
      </w:tr>
      <w:tr w:rsidR="005E451B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E2D6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Default="005E451B" w:rsidP="00C63A67">
            <w:pPr>
              <w:pStyle w:val="ConsPlusNormal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C0069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69">
              <w:rPr>
                <w:sz w:val="22"/>
                <w:szCs w:val="24"/>
              </w:rPr>
              <w:t>82 898,00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C0069" w:rsidRDefault="00EC0069" w:rsidP="00192D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69">
              <w:rPr>
                <w:sz w:val="22"/>
                <w:szCs w:val="24"/>
              </w:rPr>
              <w:t>23 466,43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C0069" w:rsidRDefault="00EC0069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69">
              <w:rPr>
                <w:sz w:val="22"/>
                <w:szCs w:val="24"/>
              </w:rPr>
              <w:t>28,3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C63A67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газопровода проводится </w:t>
            </w:r>
            <w:proofErr w:type="gramStart"/>
            <w:r w:rsidR="00EC0069">
              <w:rPr>
                <w:sz w:val="24"/>
                <w:szCs w:val="24"/>
              </w:rPr>
              <w:t>согласно графика</w:t>
            </w:r>
            <w:proofErr w:type="gramEnd"/>
            <w:r w:rsidR="00EC0069">
              <w:rPr>
                <w:sz w:val="24"/>
                <w:szCs w:val="24"/>
              </w:rPr>
              <w:t xml:space="preserve"> в течение 2022 года</w:t>
            </w:r>
          </w:p>
        </w:tc>
      </w:tr>
      <w:tr w:rsidR="00781A6A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Pr="00355961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781A6A" w:rsidRPr="004D035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81A6A">
              <w:rPr>
                <w:b/>
                <w:sz w:val="20"/>
              </w:rPr>
              <w:t>1 545 456,00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772 728,00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1A6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Pr="00355961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81A6A">
              <w:rPr>
                <w:b/>
                <w:sz w:val="20"/>
              </w:rPr>
              <w:t>1 545 456,00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772 728,00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1A6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E2D6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1A6A" w:rsidRDefault="004F6E63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781A6A">
              <w:rPr>
                <w:sz w:val="20"/>
              </w:rPr>
              <w:t>1 545 456,00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1A6A" w:rsidRDefault="00781A6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1A6A">
              <w:rPr>
                <w:sz w:val="22"/>
                <w:szCs w:val="22"/>
              </w:rPr>
              <w:t>772 728,00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1A6A" w:rsidRDefault="00781A6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781A6A" w:rsidRPr="004E36D2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1A6A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1A6A">
              <w:rPr>
                <w:b/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1A6A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9E2D61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4F6E63" w:rsidRPr="004E36D2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1A6A">
              <w:rPr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1A6A">
              <w:rPr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66C0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29F0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352667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9716CA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B429F0" w:rsidRPr="001E5C43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0F2139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49 979,00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0F2139" w:rsidRDefault="000F2139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15 733,43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0F2139" w:rsidRDefault="000F2139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9716C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0F2139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49 979,00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0F2139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15 733,43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0F2139" w:rsidRDefault="000F2139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139"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4F6E63" w:rsidRPr="001E5C4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781A6A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5 671,00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781A6A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EC0069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</w:t>
            </w:r>
            <w:r w:rsidR="00B429F0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 запланирована до конца</w:t>
            </w:r>
            <w:r w:rsidR="00B429F0">
              <w:rPr>
                <w:sz w:val="24"/>
                <w:szCs w:val="24"/>
              </w:rPr>
              <w:t xml:space="preserve"> 2022 г.</w:t>
            </w:r>
          </w:p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ED0D21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EC0069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членских взносов в 3 кв. 2022г.</w:t>
            </w:r>
          </w:p>
        </w:tc>
      </w:tr>
      <w:tr w:rsidR="004F6E63" w:rsidTr="0028433F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 w:rsidR="009E2D61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A65C15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9716C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39 116,00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15 733,43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1A6A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A6A">
              <w:rPr>
                <w:sz w:val="24"/>
                <w:szCs w:val="24"/>
              </w:rPr>
              <w:t>40,2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мероприятия запланирована до конца 2022 г.</w:t>
            </w:r>
          </w:p>
          <w:p w:rsidR="004F6E63" w:rsidRPr="006F3A58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9E2D61">
      <w:pgSz w:w="16838" w:h="11906" w:orient="landscape" w:code="9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433F"/>
    <w:rsid w:val="0028617A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A7B11"/>
    <w:rsid w:val="006E0237"/>
    <w:rsid w:val="006E65BD"/>
    <w:rsid w:val="006F3A58"/>
    <w:rsid w:val="007240D7"/>
    <w:rsid w:val="00727958"/>
    <w:rsid w:val="00731B8F"/>
    <w:rsid w:val="0073245D"/>
    <w:rsid w:val="00746BFE"/>
    <w:rsid w:val="00755AB9"/>
    <w:rsid w:val="0076506E"/>
    <w:rsid w:val="00767CC9"/>
    <w:rsid w:val="00781A6A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84AE2"/>
    <w:rsid w:val="00AC0133"/>
    <w:rsid w:val="00AC3256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24ED7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8DE4-6070-4F89-B0F6-6D7BD281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2022-07-18T06:45:00Z</cp:lastPrinted>
  <dcterms:created xsi:type="dcterms:W3CDTF">2016-08-15T07:23:00Z</dcterms:created>
  <dcterms:modified xsi:type="dcterms:W3CDTF">2022-07-18T06:45:00Z</dcterms:modified>
</cp:coreProperties>
</file>